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A85" w:rsidRDefault="00546E92">
      <w:pPr>
        <w:rPr>
          <w:u w:val="single"/>
        </w:rPr>
      </w:pPr>
      <w:r w:rsidRPr="00546E92">
        <w:rPr>
          <w:u w:val="single"/>
        </w:rPr>
        <w:t>Unit 5 Activity 1</w:t>
      </w:r>
    </w:p>
    <w:p w:rsidR="00546E92" w:rsidRDefault="00546E92" w:rsidP="00546E92">
      <w:pPr>
        <w:pStyle w:val="ListParagraph"/>
        <w:numPr>
          <w:ilvl w:val="0"/>
          <w:numId w:val="1"/>
        </w:numPr>
        <w:ind w:leftChars="0"/>
      </w:pPr>
      <w:r w:rsidRPr="00546E92">
        <w:t>How did seeing these distances in meter sticks make you feel about looking away from the road when driving and why? (2)</w:t>
      </w:r>
      <w:r w:rsidR="00795F3F">
        <w:t xml:space="preserve"> 0</w:t>
      </w:r>
    </w:p>
    <w:p w:rsidR="00546E92" w:rsidRDefault="00546E92" w:rsidP="00546E92"/>
    <w:p w:rsidR="00546E92" w:rsidRDefault="00546E92" w:rsidP="00546E92">
      <w:r>
        <w:t xml:space="preserve">Answer- </w:t>
      </w:r>
    </w:p>
    <w:p w:rsidR="00546E92" w:rsidRDefault="00546E92" w:rsidP="00546E92"/>
    <w:p w:rsidR="00546E92" w:rsidRDefault="00546E92" w:rsidP="00546E92">
      <w:pPr>
        <w:pStyle w:val="ListParagraph"/>
        <w:numPr>
          <w:ilvl w:val="0"/>
          <w:numId w:val="1"/>
        </w:numPr>
        <w:ind w:leftChars="0"/>
      </w:pPr>
      <w:r w:rsidRPr="00546E92">
        <w:t>Watch this video and then give one reason this commercial is effective and one reason why it may not change anything. (4)</w:t>
      </w:r>
      <w:r>
        <w:t xml:space="preserve"> </w:t>
      </w:r>
      <w:r w:rsidR="00795F3F">
        <w:t>3</w:t>
      </w:r>
    </w:p>
    <w:p w:rsidR="00546E92" w:rsidRDefault="00546E92" w:rsidP="00546E92"/>
    <w:p w:rsidR="00546E92" w:rsidRDefault="00546E92" w:rsidP="00546E92">
      <w:r>
        <w:t>Answer-</w:t>
      </w:r>
      <w:r w:rsidR="002B6683">
        <w:t xml:space="preserve"> This commercial is very effective if you get what </w:t>
      </w:r>
      <w:proofErr w:type="spellStart"/>
      <w:r w:rsidR="002B6683">
        <w:t>its</w:t>
      </w:r>
      <w:proofErr w:type="spellEnd"/>
      <w:r w:rsidR="002B6683">
        <w:t xml:space="preserve"> trying to show when they all get the text. </w:t>
      </w:r>
      <w:proofErr w:type="gramStart"/>
      <w:r w:rsidR="002B6683">
        <w:t>its</w:t>
      </w:r>
      <w:proofErr w:type="gramEnd"/>
      <w:r w:rsidR="002B6683">
        <w:t xml:space="preserve"> effective because it shows how fast an accident can happen when your distracted. It could not change anything because society is attached to their phones.</w:t>
      </w:r>
    </w:p>
    <w:p w:rsidR="00546E92" w:rsidRDefault="00546E92" w:rsidP="00546E92"/>
    <w:p w:rsidR="00546E92" w:rsidRDefault="00546E92" w:rsidP="00546E92">
      <w:pPr>
        <w:pStyle w:val="ListParagraph"/>
        <w:numPr>
          <w:ilvl w:val="0"/>
          <w:numId w:val="1"/>
        </w:numPr>
        <w:ind w:leftChars="0"/>
      </w:pPr>
      <w:r w:rsidRPr="00546E92">
        <w:t>Think of an invention that can help keep drivers from being dist</w:t>
      </w:r>
      <w:r w:rsidR="00795F3F">
        <w:t>racted and summarize it here. (2</w:t>
      </w:r>
      <w:r w:rsidRPr="00546E92">
        <w:t>)</w:t>
      </w:r>
      <w:r w:rsidR="00795F3F">
        <w:t xml:space="preserve"> 2</w:t>
      </w:r>
    </w:p>
    <w:p w:rsidR="00546E92" w:rsidRDefault="00546E92" w:rsidP="00546E92"/>
    <w:p w:rsidR="00546E92" w:rsidRDefault="00546E92" w:rsidP="00546E92">
      <w:r>
        <w:t>Answer-</w:t>
      </w:r>
      <w:r w:rsidR="002B6683">
        <w:t xml:space="preserve"> If they put a machine in cars that sensed when a cell phone was in use and the machine would automatically turn the phone off.</w:t>
      </w:r>
    </w:p>
    <w:p w:rsidR="00546E92" w:rsidRDefault="00546E92" w:rsidP="00546E92"/>
    <w:p w:rsidR="00546E92" w:rsidRDefault="00546E92" w:rsidP="00546E92">
      <w:pPr>
        <w:pStyle w:val="ListParagraph"/>
        <w:numPr>
          <w:ilvl w:val="0"/>
          <w:numId w:val="1"/>
        </w:numPr>
        <w:ind w:leftChars="0"/>
      </w:pPr>
      <w:r w:rsidRPr="00546E92">
        <w:t>The next time you are in a car with a driver who is speeding or repeatedly distracted do you think you will speak up and attempt to correct the errors? Why or why not? (2)</w:t>
      </w:r>
      <w:r w:rsidR="00795F3F">
        <w:t xml:space="preserve"> 2</w:t>
      </w:r>
    </w:p>
    <w:p w:rsidR="00546E92" w:rsidRDefault="00546E92" w:rsidP="00546E92"/>
    <w:p w:rsidR="00546E92" w:rsidRDefault="00546E92" w:rsidP="00546E92">
      <w:r>
        <w:t>Answer-</w:t>
      </w:r>
      <w:r w:rsidR="002B6683">
        <w:t xml:space="preserve"> </w:t>
      </w:r>
      <w:r w:rsidR="008871E6">
        <w:t>Yes I think I would I have done it before because you have your whole life to live so it doesn’t matter if your 10</w:t>
      </w:r>
      <w:proofErr w:type="gramStart"/>
      <w:r w:rsidR="008871E6">
        <w:t>,20,40</w:t>
      </w:r>
      <w:proofErr w:type="gramEnd"/>
      <w:r w:rsidR="008871E6">
        <w:t xml:space="preserve"> minutes late for whatever you’re going to. </w:t>
      </w:r>
    </w:p>
    <w:p w:rsidR="00546E92" w:rsidRDefault="00546E92" w:rsidP="00546E92"/>
    <w:p w:rsidR="00795F3F" w:rsidRDefault="00795F3F" w:rsidP="00546E92">
      <w:r>
        <w:t>7/10</w:t>
      </w:r>
    </w:p>
    <w:p w:rsidR="00795F3F" w:rsidRPr="00546E92" w:rsidRDefault="00795F3F" w:rsidP="00546E92">
      <w:bookmarkStart w:id="0" w:name="_GoBack"/>
      <w:bookmarkEnd w:id="0"/>
    </w:p>
    <w:sectPr w:rsidR="00795F3F" w:rsidRPr="00546E92"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57558"/>
    <w:multiLevelType w:val="hybridMultilevel"/>
    <w:tmpl w:val="73A61A28"/>
    <w:lvl w:ilvl="0" w:tplc="677EC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E92"/>
    <w:rsid w:val="002B6683"/>
    <w:rsid w:val="00546E92"/>
    <w:rsid w:val="00795F3F"/>
    <w:rsid w:val="008871E6"/>
    <w:rsid w:val="00AE4A85"/>
    <w:rsid w:val="00B0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E9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E9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DT14Techs</dc:creator>
  <cp:lastModifiedBy>DT14Techs</cp:lastModifiedBy>
  <cp:revision>2</cp:revision>
  <dcterms:created xsi:type="dcterms:W3CDTF">2015-02-17T16:42:00Z</dcterms:created>
  <dcterms:modified xsi:type="dcterms:W3CDTF">2015-03-19T18:31:00Z</dcterms:modified>
</cp:coreProperties>
</file>